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C1" w:rsidRPr="009E30D9" w:rsidRDefault="00FB0AC1" w:rsidP="00FB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B9C" w:rsidRPr="002E456E" w:rsidRDefault="00466B9C" w:rsidP="00717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Объявление о проведении конкурса вакантной должности </w:t>
      </w:r>
      <w:r w:rsidR="0038322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заместителя директора по воспитательной работе</w:t>
      </w:r>
    </w:p>
    <w:p w:rsidR="00466B9C" w:rsidRDefault="00466B9C" w:rsidP="00717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Сроки приема документов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17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августа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2023 по 25 августа 2023 года</w:t>
      </w:r>
    </w:p>
    <w:p w:rsidR="00466B9C" w:rsidRDefault="00466B9C" w:rsidP="00466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Конкурс проводится:28 августа 2023 года</w:t>
      </w:r>
    </w:p>
    <w:p w:rsidR="00466B9C" w:rsidRPr="002E456E" w:rsidRDefault="00466B9C" w:rsidP="00466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FB0AC1" w:rsidRPr="009E30D9" w:rsidTr="00466B9C">
        <w:trPr>
          <w:trHeight w:val="711"/>
        </w:trPr>
        <w:tc>
          <w:tcPr>
            <w:tcW w:w="391" w:type="dxa"/>
            <w:vMerge w:val="restart"/>
          </w:tcPr>
          <w:p w:rsidR="00FB0AC1" w:rsidRPr="009E30D9" w:rsidRDefault="00FB0AC1" w:rsidP="006F681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FB0AC1" w:rsidRPr="009E30D9" w:rsidRDefault="00FB0AC1" w:rsidP="006F6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:rsidR="00FB0AC1" w:rsidRPr="009E30D9" w:rsidRDefault="00466B9C" w:rsidP="006F6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КГУ “СОШ имени </w:t>
            </w:r>
            <w:proofErr w:type="spellStart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М.Жумабаева</w:t>
            </w:r>
            <w:proofErr w:type="spellEnd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” отдела образования Успенского района, Управления образования </w:t>
            </w:r>
            <w:proofErr w:type="gramStart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Павлодарской  области</w:t>
            </w:r>
            <w:proofErr w:type="gramEnd"/>
          </w:p>
        </w:tc>
        <w:bookmarkStart w:id="0" w:name="_GoBack"/>
        <w:bookmarkEnd w:id="0"/>
      </w:tr>
      <w:tr w:rsidR="00FB0AC1" w:rsidRPr="009E30D9" w:rsidTr="00466B9C">
        <w:trPr>
          <w:trHeight w:val="453"/>
        </w:trPr>
        <w:tc>
          <w:tcPr>
            <w:tcW w:w="391" w:type="dxa"/>
            <w:vMerge/>
          </w:tcPr>
          <w:p w:rsidR="00FB0AC1" w:rsidRPr="009E30D9" w:rsidRDefault="00FB0AC1" w:rsidP="006F681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FB0AC1" w:rsidRPr="009E30D9" w:rsidRDefault="00FB0AC1" w:rsidP="006F681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:rsidR="00FB0AC1" w:rsidRPr="009E30D9" w:rsidRDefault="00466B9C" w:rsidP="005C4926">
            <w:pPr>
              <w:pStyle w:val="a5"/>
              <w:rPr>
                <w:rFonts w:eastAsia="Times New Roman"/>
                <w:bCs/>
              </w:rPr>
            </w:pPr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Республика Казахстан, Павлодарская область, Успенский район, село </w:t>
            </w:r>
            <w:proofErr w:type="gramStart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Успенка,  ул.</w:t>
            </w:r>
            <w:proofErr w:type="gramEnd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 </w:t>
            </w:r>
            <w:proofErr w:type="spellStart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Милевского</w:t>
            </w:r>
            <w:proofErr w:type="spellEnd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, 120</w:t>
            </w:r>
          </w:p>
        </w:tc>
      </w:tr>
      <w:tr w:rsidR="00FB0AC1" w:rsidRPr="009E30D9" w:rsidTr="00466B9C">
        <w:trPr>
          <w:trHeight w:val="264"/>
        </w:trPr>
        <w:tc>
          <w:tcPr>
            <w:tcW w:w="391" w:type="dxa"/>
            <w:vMerge/>
          </w:tcPr>
          <w:p w:rsidR="00FB0AC1" w:rsidRPr="009E30D9" w:rsidRDefault="00FB0AC1" w:rsidP="006F681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FB0AC1" w:rsidRPr="009E30D9" w:rsidRDefault="00FB0AC1" w:rsidP="006F681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:rsidR="00FB0AC1" w:rsidRPr="009E30D9" w:rsidRDefault="00466B9C" w:rsidP="006F6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(71834</w:t>
            </w:r>
            <w:r w:rsidR="00FB0AC1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91782</w:t>
            </w:r>
          </w:p>
        </w:tc>
      </w:tr>
      <w:tr w:rsidR="00FB0AC1" w:rsidRPr="009E30D9" w:rsidTr="00466B9C">
        <w:trPr>
          <w:trHeight w:val="682"/>
        </w:trPr>
        <w:tc>
          <w:tcPr>
            <w:tcW w:w="391" w:type="dxa"/>
            <w:vMerge/>
          </w:tcPr>
          <w:p w:rsidR="00FB0AC1" w:rsidRPr="009E30D9" w:rsidRDefault="00FB0AC1" w:rsidP="006F681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FB0AC1" w:rsidRPr="009E30D9" w:rsidRDefault="00FB0AC1" w:rsidP="006F681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:rsidR="00466B9C" w:rsidRPr="002E456E" w:rsidRDefault="00466B9C" w:rsidP="00466B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uspenka</w:t>
            </w:r>
            <w:r w:rsidRPr="0060456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2@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uspen</w:t>
            </w:r>
            <w:r w:rsidRPr="0060456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edu</w:t>
            </w:r>
            <w:r w:rsidRPr="0060456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kz</w:t>
            </w:r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 </w:t>
            </w:r>
          </w:p>
          <w:p w:rsidR="00FB0AC1" w:rsidRPr="009E30D9" w:rsidRDefault="00FB0AC1" w:rsidP="006F68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FB0AC1" w:rsidRPr="009E30D9" w:rsidTr="00466B9C">
        <w:trPr>
          <w:trHeight w:val="570"/>
        </w:trPr>
        <w:tc>
          <w:tcPr>
            <w:tcW w:w="391" w:type="dxa"/>
            <w:vMerge w:val="restart"/>
          </w:tcPr>
          <w:p w:rsidR="00FB0AC1" w:rsidRPr="009E30D9" w:rsidRDefault="00FB0AC1" w:rsidP="006F681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FB0AC1" w:rsidRPr="009E30D9" w:rsidRDefault="00FB0AC1" w:rsidP="006F681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:rsidR="00FB0AC1" w:rsidRPr="00E754F0" w:rsidRDefault="00466B9C" w:rsidP="008E22E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Заместитель директора</w:t>
            </w:r>
            <w:r w:rsidR="0080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B0AC1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по </w:t>
            </w:r>
            <w:r w:rsidR="008E2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воспитательной</w:t>
            </w:r>
            <w:r w:rsidR="00FB0AC1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работе– 1 ставка </w:t>
            </w:r>
          </w:p>
        </w:tc>
      </w:tr>
      <w:tr w:rsidR="00FB0AC1" w:rsidRPr="009E30D9" w:rsidTr="00466B9C">
        <w:trPr>
          <w:trHeight w:val="825"/>
        </w:trPr>
        <w:tc>
          <w:tcPr>
            <w:tcW w:w="391" w:type="dxa"/>
            <w:vMerge/>
          </w:tcPr>
          <w:p w:rsidR="00FB0AC1" w:rsidRPr="009E30D9" w:rsidRDefault="00FB0AC1" w:rsidP="006F681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FB0AC1" w:rsidRPr="009E30D9" w:rsidRDefault="00FB0AC1" w:rsidP="006F681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обеспечивает организацию воспитательного процесса;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организует текущее и перспективное планирование воспитательной работы;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обеспечивает разработку документации по воспитательной работе, по подготовке и проведению культурно-воспитательных мероприятий;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систематический контроль за качеством содержания и проведения воспитательного процесса;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толерантную культуру поведения всех участников образовательного процесса;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 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новые формы школьно-родительских отношений, полное взаимодействие школы и семьи;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контроль за состоянием медицинского обслуживания обучающихся;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 применяет информационно-коммуникационные технологии при проведении воспитательных мероприятий;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 </w:t>
            </w:r>
            <w:proofErr w:type="spellStart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киберкультуру</w:t>
            </w:r>
            <w:proofErr w:type="spellEnd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(использует возможности компьютерных технологий) и </w:t>
            </w:r>
            <w:proofErr w:type="spellStart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кибергигиену</w:t>
            </w:r>
            <w:proofErr w:type="spellEnd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(имеет навыки и знания работы в сети интернет);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участие обучающихся, педагогов в конкурсах, слетах, конференциях;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</w:t>
            </w:r>
            <w:proofErr w:type="spellStart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работу;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 обеспечивает качественную и своевременную сдачу отчетной документации;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организовывает и проводит педагогические консилиумы для родителей;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работы школьного парламента, </w:t>
            </w:r>
            <w:proofErr w:type="spellStart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дебатного</w:t>
            </w:r>
            <w:proofErr w:type="spellEnd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ученического самоуправления, детской организации "</w:t>
            </w:r>
            <w:proofErr w:type="spellStart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қыран</w:t>
            </w:r>
            <w:proofErr w:type="spellEnd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ұлан</w:t>
            </w:r>
            <w:proofErr w:type="spellEnd"/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организовывает общественно-полезную работу;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координирует работу по созданию и обеспечению деятельности ассоциации выпускников организации образования;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 взаимодействует с ветеранами педагогического труда;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музея организации образования;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 организовывает туристические походы и экскурсии;</w:t>
            </w:r>
          </w:p>
          <w:p w:rsidR="008E22E0" w:rsidRPr="008E22E0" w:rsidRDefault="008E22E0" w:rsidP="008E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 обеспечивает формирование у обучающихся патриотического воспитания, навыков делового общения, культуры питания;</w:t>
            </w:r>
          </w:p>
          <w:p w:rsidR="00FB0AC1" w:rsidRPr="008E22E0" w:rsidRDefault="008E22E0" w:rsidP="008E22E0">
            <w:pPr>
              <w:pStyle w:val="a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E22E0">
              <w:rPr>
                <w:rFonts w:ascii="Times New Roman" w:hAnsi="Times New Roman" w:cs="Times New Roman"/>
                <w:sz w:val="24"/>
                <w:szCs w:val="24"/>
              </w:rPr>
              <w:t>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</w:tc>
      </w:tr>
      <w:tr w:rsidR="00FB0AC1" w:rsidRPr="009E30D9" w:rsidTr="00466B9C">
        <w:trPr>
          <w:trHeight w:val="725"/>
        </w:trPr>
        <w:tc>
          <w:tcPr>
            <w:tcW w:w="391" w:type="dxa"/>
            <w:vMerge/>
          </w:tcPr>
          <w:p w:rsidR="00FB0AC1" w:rsidRPr="009E30D9" w:rsidRDefault="00FB0AC1" w:rsidP="006F681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FB0AC1" w:rsidRPr="009E30D9" w:rsidRDefault="00FB0AC1" w:rsidP="006F681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:rsidR="00FB0AC1" w:rsidRPr="009E30D9" w:rsidRDefault="00FB0AC1" w:rsidP="006F6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</w:tc>
      </w:tr>
      <w:tr w:rsidR="00FB0AC1" w:rsidRPr="009E30D9" w:rsidTr="00466B9C">
        <w:tc>
          <w:tcPr>
            <w:tcW w:w="391" w:type="dxa"/>
          </w:tcPr>
          <w:p w:rsidR="00FB0AC1" w:rsidRPr="009E30D9" w:rsidRDefault="00FB0AC1" w:rsidP="006F681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FB0AC1" w:rsidRPr="009E30D9" w:rsidRDefault="00FB0AC1" w:rsidP="006F68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FB0AC1" w:rsidRPr="009E30D9" w:rsidRDefault="00FB0AC1" w:rsidP="006F6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:rsidR="00FB0AC1" w:rsidRPr="005C4926" w:rsidRDefault="00FB0AC1" w:rsidP="005C49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926">
              <w:rPr>
                <w:rFonts w:ascii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      </w:r>
          </w:p>
          <w:p w:rsidR="00FB0AC1" w:rsidRPr="005C4926" w:rsidRDefault="00FB0AC1" w:rsidP="005C4926">
            <w:pPr>
              <w:pStyle w:val="a5"/>
              <w:rPr>
                <w:lang w:val="kk-KZ"/>
              </w:rPr>
            </w:pPr>
            <w:r w:rsidRPr="005C4926">
              <w:rPr>
                <w:rFonts w:ascii="Times New Roman" w:hAnsi="Times New Roman" w:cs="Times New Roman"/>
                <w:sz w:val="24"/>
                <w:szCs w:val="24"/>
              </w:rPr>
      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 или педагога - мастера.</w:t>
            </w:r>
          </w:p>
        </w:tc>
      </w:tr>
      <w:tr w:rsidR="00FB0AC1" w:rsidRPr="009E30D9" w:rsidTr="00466B9C">
        <w:tc>
          <w:tcPr>
            <w:tcW w:w="391" w:type="dxa"/>
          </w:tcPr>
          <w:p w:rsidR="00FB0AC1" w:rsidRPr="009E30D9" w:rsidRDefault="00466B9C" w:rsidP="006F681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FB0AC1" w:rsidRPr="009E30D9" w:rsidRDefault="00FB0AC1" w:rsidP="006F6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:rsidR="005C4926" w:rsidRPr="005C4926" w:rsidRDefault="005C4926" w:rsidP="005C49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5C4926" w:rsidRPr="005C4926" w:rsidRDefault="005C4926" w:rsidP="005C49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5C4926" w:rsidRPr="005C4926" w:rsidRDefault="005C4926" w:rsidP="005C49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5C4926" w:rsidRPr="005C4926" w:rsidRDefault="005C4926" w:rsidP="005C49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5C4926" w:rsidRPr="005C4926" w:rsidRDefault="005C4926" w:rsidP="005C49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5)  копию документа, подтверждающую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5C4926" w:rsidRPr="005C4926" w:rsidRDefault="005C4926" w:rsidP="005C49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5C4926" w:rsidRPr="005C4926" w:rsidRDefault="005C4926" w:rsidP="005C49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C4926" w:rsidRPr="005C4926" w:rsidRDefault="005C4926" w:rsidP="005C49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C4926" w:rsidRPr="005C4926" w:rsidRDefault="005C4926" w:rsidP="005C49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5C4926" w:rsidRPr="005C4926" w:rsidRDefault="005C4926" w:rsidP="005C49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5C4926" w:rsidRPr="005C4926" w:rsidRDefault="005C4926" w:rsidP="005C49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FB0AC1" w:rsidRPr="005C4926" w:rsidRDefault="005C4926" w:rsidP="006F6818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>
              <w:rPr>
                <w:sz w:val="21"/>
                <w:szCs w:val="21"/>
                <w:lang w:val="kk-KZ"/>
              </w:rPr>
              <w:t xml:space="preserve"> </w:t>
            </w:r>
          </w:p>
        </w:tc>
      </w:tr>
    </w:tbl>
    <w:p w:rsidR="00FB0AC1" w:rsidRDefault="00FB0AC1" w:rsidP="00FB0AC1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C4926" w:rsidRDefault="005C4926" w:rsidP="00FB0AC1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C4926" w:rsidRDefault="005C4926" w:rsidP="00FB0AC1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C4926" w:rsidRDefault="005C4926" w:rsidP="00FB0AC1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C4926" w:rsidRDefault="005C4926" w:rsidP="00FB0AC1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C4926" w:rsidRDefault="005C4926" w:rsidP="00FB0AC1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C4926" w:rsidRDefault="005C4926" w:rsidP="00FB0AC1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C4926" w:rsidRDefault="005C4926" w:rsidP="00FB0AC1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C4926" w:rsidRDefault="005C4926" w:rsidP="00FB0AC1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C4926" w:rsidTr="005C4926">
        <w:trPr>
          <w:trHeight w:val="781"/>
        </w:trPr>
        <w:tc>
          <w:tcPr>
            <w:tcW w:w="5495" w:type="dxa"/>
          </w:tcPr>
          <w:p w:rsidR="005C4926" w:rsidRDefault="005C4926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5C4926" w:rsidRDefault="005C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5C4926" w:rsidRDefault="005C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5C4926" w:rsidRDefault="005C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5C4926" w:rsidRDefault="005C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5C4926" w:rsidRDefault="005C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5C4926" w:rsidRDefault="005C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5C4926" w:rsidRDefault="005C4926" w:rsidP="005C4926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5C4926" w:rsidRDefault="005C4926" w:rsidP="005C492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5C4926" w:rsidRDefault="005C4926" w:rsidP="005C49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:rsidR="005C4926" w:rsidRDefault="005C4926" w:rsidP="005C492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5C4926" w:rsidRDefault="005C4926" w:rsidP="005C49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:rsidR="005C4926" w:rsidRDefault="005C4926" w:rsidP="005C492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(должность, место работы)</w:t>
      </w:r>
    </w:p>
    <w:p w:rsidR="005C4926" w:rsidRDefault="005C4926" w:rsidP="005C492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4926" w:rsidRDefault="005C4926" w:rsidP="005C49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5C4926" w:rsidRDefault="005C4926" w:rsidP="005C492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__</w:t>
      </w:r>
    </w:p>
    <w:p w:rsidR="005C4926" w:rsidRDefault="005C4926" w:rsidP="005C4926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5C4926" w:rsidRDefault="005C4926" w:rsidP="005C492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(нужное подчеркнуть) 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C4926" w:rsidRDefault="005C4926" w:rsidP="005C492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5C4926" w:rsidRDefault="005C4926" w:rsidP="005C492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5C4926" w:rsidRDefault="005C4926" w:rsidP="005C492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kk-KZ"/>
        </w:rPr>
        <w:t xml:space="preserve">В настоящее время работаю: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5C4926" w:rsidRDefault="005C4926" w:rsidP="005C4926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5C4926" w:rsidRDefault="005C4926" w:rsidP="005C4926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C4926" w:rsidTr="005C4926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6" w:rsidRDefault="005C4926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6" w:rsidRDefault="005C4926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5C4926" w:rsidRDefault="005C492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6" w:rsidRDefault="005C492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6" w:rsidRDefault="005C4926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:rsidR="005C4926" w:rsidRDefault="005C492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C4926" w:rsidTr="005C4926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_____________</w:t>
      </w:r>
    </w:p>
    <w:p w:rsidR="005C4926" w:rsidRDefault="005C4926" w:rsidP="005C4926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педагогической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>Имею следующие результаты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5C4926" w:rsidRDefault="005C4926" w:rsidP="005C492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C4926" w:rsidRDefault="005C4926" w:rsidP="005C4926">
      <w:pPr>
        <w:spacing w:after="0" w:line="240" w:lineRule="auto"/>
        <w:rPr>
          <w:sz w:val="28"/>
        </w:rPr>
      </w:pPr>
    </w:p>
    <w:p w:rsidR="005C4926" w:rsidRDefault="005C4926" w:rsidP="005C4926">
      <w:pPr>
        <w:spacing w:after="0" w:line="240" w:lineRule="auto"/>
        <w:jc w:val="both"/>
        <w:rPr>
          <w:sz w:val="28"/>
        </w:rPr>
      </w:pPr>
      <w:r>
        <w:rPr>
          <w:rFonts w:ascii="Arial" w:hAnsi="Arial" w:cs="Arial"/>
          <w:lang w:val="kk-KZ"/>
        </w:rPr>
        <w:t>«___</w:t>
      </w:r>
      <w:r>
        <w:rPr>
          <w:rFonts w:ascii="Arial" w:hAnsi="Arial" w:cs="Arial"/>
        </w:rPr>
        <w:t>_</w:t>
      </w:r>
      <w:r>
        <w:rPr>
          <w:rFonts w:ascii="Arial" w:hAnsi="Arial" w:cs="Arial"/>
          <w:lang w:val="kk-KZ"/>
        </w:rPr>
        <w:t>_»_____________20___года</w:t>
      </w:r>
      <w:r>
        <w:rPr>
          <w:rFonts w:ascii="Arial" w:hAnsi="Arial" w:cs="Arial"/>
        </w:rPr>
        <w:t xml:space="preserve">              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подпись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5C4926" w:rsidRDefault="005C4926" w:rsidP="005C492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C4926" w:rsidTr="005C4926">
        <w:trPr>
          <w:trHeight w:val="781"/>
        </w:trPr>
        <w:tc>
          <w:tcPr>
            <w:tcW w:w="5920" w:type="dxa"/>
          </w:tcPr>
          <w:p w:rsidR="005C4926" w:rsidRDefault="005C4926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C4926" w:rsidRDefault="005C4926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:rsidR="005C4926" w:rsidRDefault="005C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5C4926" w:rsidRDefault="005C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5C4926" w:rsidRDefault="005C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5C4926" w:rsidRDefault="005C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5C4926" w:rsidRDefault="005C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5C4926" w:rsidRDefault="005C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5C4926" w:rsidRDefault="005C4926" w:rsidP="005C4926">
      <w:pPr>
        <w:spacing w:after="0" w:line="240" w:lineRule="auto"/>
        <w:rPr>
          <w:sz w:val="10"/>
          <w:szCs w:val="10"/>
        </w:rPr>
      </w:pPr>
    </w:p>
    <w:p w:rsidR="005C4926" w:rsidRDefault="005C4926" w:rsidP="005C4926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/>
          <w:b/>
        </w:rPr>
        <w:t xml:space="preserve">  </w:t>
      </w:r>
    </w:p>
    <w:p w:rsidR="005C4926" w:rsidRDefault="005C4926" w:rsidP="005C492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p w:rsidR="005C4926" w:rsidRDefault="005C4926" w:rsidP="005C4926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51"/>
        <w:gridCol w:w="2552"/>
        <w:gridCol w:w="3970"/>
        <w:gridCol w:w="850"/>
      </w:tblGrid>
      <w:tr w:rsidR="005C4926" w:rsidTr="005C4926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26" w:rsidRDefault="005C4926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26" w:rsidRDefault="005C4926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5C4926" w:rsidTr="005C4926">
        <w:trPr>
          <w:trHeight w:val="10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26" w:rsidRDefault="005C492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5C4926" w:rsidRDefault="005C492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5C4926" w:rsidRDefault="005C492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5C4926" w:rsidRDefault="005C492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5C4926" w:rsidRDefault="005C492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4926" w:rsidTr="005C492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4926" w:rsidTr="005C492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4926" w:rsidTr="005C4926">
        <w:trPr>
          <w:trHeight w:val="14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4926" w:rsidTr="005C4926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26" w:rsidRDefault="005C492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5C4926" w:rsidRDefault="005C492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5C4926" w:rsidRDefault="005C492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4926" w:rsidTr="005C492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26" w:rsidRDefault="005C492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5C4926" w:rsidRDefault="005C492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5C4926" w:rsidRDefault="005C492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4926" w:rsidTr="005C4926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26" w:rsidRDefault="005C4926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5C4926" w:rsidRDefault="005C4926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5C4926" w:rsidRDefault="005C4926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4926" w:rsidTr="005C492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26" w:rsidRDefault="005C492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5C4926" w:rsidRDefault="005C492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5C4926" w:rsidRDefault="005C492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5C4926" w:rsidRDefault="005C492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5C4926" w:rsidRDefault="005C492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5C4926" w:rsidRDefault="005C492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5C4926" w:rsidRDefault="005C492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5C4926" w:rsidRDefault="005C492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C4926" w:rsidTr="005C4926">
        <w:trPr>
          <w:trHeight w:val="16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4926" w:rsidTr="005C492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26" w:rsidRDefault="005C4926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5C4926" w:rsidRDefault="005C4926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5C4926" w:rsidRDefault="005C492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5C4926" w:rsidRDefault="005C4926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4926" w:rsidTr="005C4926">
        <w:trPr>
          <w:trHeight w:val="107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на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5C4926" w:rsidRDefault="005C492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4926" w:rsidTr="005C4926">
        <w:trPr>
          <w:trHeight w:val="2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26" w:rsidRDefault="005C492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4926" w:rsidTr="005C4926">
        <w:trPr>
          <w:trHeight w:val="185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926" w:rsidRDefault="005C4926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26" w:rsidRDefault="005C4926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C4926" w:rsidRDefault="005C4926" w:rsidP="005C4926">
      <w:pPr>
        <w:rPr>
          <w:rFonts w:ascii="Arial" w:hAnsi="Arial" w:cs="Arial"/>
          <w:color w:val="002060"/>
          <w:sz w:val="10"/>
          <w:szCs w:val="10"/>
        </w:rPr>
      </w:pPr>
    </w:p>
    <w:p w:rsidR="005C4926" w:rsidRPr="005C4926" w:rsidRDefault="005C4926" w:rsidP="00FB0AC1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5C4926" w:rsidRPr="005C492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0AC1"/>
    <w:rsid w:val="0038322D"/>
    <w:rsid w:val="00422CAC"/>
    <w:rsid w:val="00466B9C"/>
    <w:rsid w:val="005C4926"/>
    <w:rsid w:val="007A0524"/>
    <w:rsid w:val="00800752"/>
    <w:rsid w:val="008E22E0"/>
    <w:rsid w:val="00B960C4"/>
    <w:rsid w:val="00D54EC1"/>
    <w:rsid w:val="00EF15A7"/>
    <w:rsid w:val="00F95C75"/>
    <w:rsid w:val="00FB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F64F6-0122-4FD9-BBBC-F3EBF384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A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E22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2022-12-02T05:50:00Z</dcterms:created>
  <dcterms:modified xsi:type="dcterms:W3CDTF">2023-08-16T04:52:00Z</dcterms:modified>
</cp:coreProperties>
</file>